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6519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AGSI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bersama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Pendidikan Sejarah Universitas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Sanata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Dharma</w:t>
      </w:r>
    </w:p>
    <w:p w:rsidR="00346519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Praktik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Lapangan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Persekolahan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bersama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Guru Mitra AGSI</w:t>
      </w:r>
    </w:p>
    <w:p w:rsidR="00346519" w:rsidRDefault="0034651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6519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TUJUAN KEGIATAN</w:t>
      </w:r>
    </w:p>
    <w:p w:rsidR="00346519" w:rsidRDefault="00000000">
      <w:pPr>
        <w:spacing w:line="360" w:lineRule="auto"/>
        <w:ind w:leftChars="100" w:left="200" w:firstLine="7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Tridharma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Tinggi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dilakukan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Sama yang dilakukan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masing-masing.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Perjainjian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Sama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penyelesaiannya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Sama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terlampir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MOU (</w:t>
      </w:r>
      <w:r>
        <w:rPr>
          <w:rFonts w:ascii="Times New Roman" w:hAnsi="Times New Roman" w:cs="Times New Roman"/>
          <w:i/>
          <w:sz w:val="24"/>
          <w:szCs w:val="24"/>
        </w:rPr>
        <w:t>Memorandum of Understanding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346519" w:rsidRDefault="00346519">
      <w:pPr>
        <w:spacing w:line="360" w:lineRule="auto"/>
        <w:ind w:leftChars="100" w:left="200" w:firstLine="718"/>
        <w:jc w:val="both"/>
        <w:rPr>
          <w:rFonts w:ascii="Times New Roman" w:hAnsi="Times New Roman" w:cs="Times New Roman"/>
          <w:sz w:val="24"/>
          <w:szCs w:val="24"/>
        </w:rPr>
      </w:pPr>
    </w:p>
    <w:p w:rsidR="00346519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RENCANA KEGIATAN </w:t>
      </w:r>
    </w:p>
    <w:p w:rsidR="00346519" w:rsidRDefault="0000000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kolaboratif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pijakan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T</w:t>
      </w:r>
      <w:r>
        <w:rPr>
          <w:rFonts w:ascii="Times New Roman" w:hAnsi="Times New Roman" w:cs="Times New Roman"/>
          <w:sz w:val="24"/>
          <w:szCs w:val="24"/>
        </w:rPr>
        <w:t>rid</w:t>
      </w:r>
      <w:r>
        <w:rPr>
          <w:rFonts w:ascii="Times New Roman" w:hAnsi="Times New Roman" w:cs="Times New Roman"/>
          <w:sz w:val="24"/>
          <w:szCs w:val="24"/>
          <w:lang w:val="id-ID"/>
        </w:rPr>
        <w:t>h</w:t>
      </w:r>
      <w:proofErr w:type="spellStart"/>
      <w:r>
        <w:rPr>
          <w:rFonts w:ascii="Times New Roman" w:hAnsi="Times New Roman" w:cs="Times New Roman"/>
          <w:sz w:val="24"/>
          <w:szCs w:val="24"/>
        </w:rPr>
        <w:t>arma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P</w:t>
      </w:r>
      <w:proofErr w:type="spellStart"/>
      <w:r>
        <w:rPr>
          <w:rFonts w:ascii="Times New Roman" w:hAnsi="Times New Roman" w:cs="Times New Roman"/>
          <w:sz w:val="24"/>
          <w:szCs w:val="24"/>
        </w:rPr>
        <w:t>erguruan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T</w:t>
      </w:r>
      <w:proofErr w:type="spellStart"/>
      <w:r>
        <w:rPr>
          <w:rFonts w:ascii="Times New Roman" w:hAnsi="Times New Roman" w:cs="Times New Roman"/>
          <w:sz w:val="24"/>
          <w:szCs w:val="24"/>
        </w:rPr>
        <w:t>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kolaborasi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dilakukan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ringkas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program magang mahasiswa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id-ID"/>
        </w:rPr>
        <w:t>kerja sama dosen dengan guru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kolaborasi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konstruktif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formula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46519" w:rsidRDefault="0034651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46519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HASIL KEGIATAN </w:t>
      </w:r>
    </w:p>
    <w:p w:rsidR="00346519" w:rsidRDefault="0000000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disetujui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dilakukan oleh </w:t>
      </w:r>
      <w:r>
        <w:rPr>
          <w:rFonts w:ascii="Times New Roman" w:hAnsi="Times New Roman" w:cs="Times New Roman"/>
          <w:sz w:val="24"/>
          <w:szCs w:val="24"/>
          <w:lang w:val="id-ID"/>
        </w:rPr>
        <w:t>Asosiasi Guru Sejarah Indonesia D.I. Yogyakarta (AGSI DIY)</w:t>
      </w:r>
      <w:r>
        <w:rPr>
          <w:rFonts w:ascii="Times New Roman" w:hAnsi="Times New Roman" w:cs="Times New Roman"/>
          <w:sz w:val="24"/>
          <w:szCs w:val="24"/>
        </w:rPr>
        <w:t xml:space="preserve"> dan Universitas </w:t>
      </w:r>
      <w:proofErr w:type="spellStart"/>
      <w:r>
        <w:rPr>
          <w:rFonts w:ascii="Times New Roman" w:hAnsi="Times New Roman" w:cs="Times New Roman"/>
          <w:sz w:val="24"/>
          <w:szCs w:val="24"/>
        </w:rPr>
        <w:t>Sanata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Dharma Yogyakarta,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serangkaian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program magang mahasiswa prodi Pendidikan Sejarah di sekolah-sekolah para guru AGSI, temu alumni, dan pengabdian oleh dosen-dosen prodi Pendidikan Sejarah kepada para guru AGSI.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dilakukan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beberapa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meningkatkan kualitas Pendidikan Sejarah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6519" w:rsidRDefault="0034651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46519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DOKUMENTASI</w:t>
      </w:r>
    </w:p>
    <w:p w:rsidR="00346519" w:rsidRDefault="0000000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260350</wp:posOffset>
            </wp:positionV>
            <wp:extent cx="2517775" cy="1678940"/>
            <wp:effectExtent l="0" t="0" r="12065" b="12700"/>
            <wp:wrapNone/>
            <wp:docPr id="1" name="Picture 1" descr="D:\tugas kampus\laporan PKS\foto\PKS AGSI (2).JPGPKS AGSI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:\tugas kampus\laporan PKS\foto\PKS AGSI (2).JPGPKS AGSI (2)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256540</wp:posOffset>
            </wp:positionV>
            <wp:extent cx="2528570" cy="1685925"/>
            <wp:effectExtent l="0" t="0" r="1270" b="5715"/>
            <wp:wrapNone/>
            <wp:docPr id="2" name="Picture 2" descr="D:\tugas kampus\laporan PKS\foto\PKS AGSI.JPGPKS AG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tugas kampus\laporan PKS\foto\PKS AGSI.JPGPKS AGSI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519" w:rsidRDefault="0000000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46519" w:rsidRDefault="003465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46519" w:rsidRDefault="003465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46519" w:rsidRDefault="003465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46519" w:rsidRDefault="003465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46519" w:rsidRDefault="003465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46519" w:rsidRDefault="003465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46519" w:rsidRDefault="000000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Penandatanganan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Sama</w:t>
      </w:r>
    </w:p>
    <w:p w:rsidR="00346519" w:rsidRDefault="0034651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6519" w:rsidRDefault="0034651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6519" w:rsidRDefault="000000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1125855</wp:posOffset>
            </wp:positionH>
            <wp:positionV relativeFrom="paragraph">
              <wp:posOffset>137795</wp:posOffset>
            </wp:positionV>
            <wp:extent cx="3022600" cy="1993900"/>
            <wp:effectExtent l="0" t="0" r="10160" b="2540"/>
            <wp:wrapThrough wrapText="bothSides">
              <wp:wrapPolygon edited="0">
                <wp:start x="0" y="0"/>
                <wp:lineTo x="0" y="21462"/>
                <wp:lineTo x="21455" y="21462"/>
                <wp:lineTo x="2145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/>
                    <a:srcRect l="20708" t="16696" r="21984" b="16095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993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519" w:rsidRDefault="003465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6519" w:rsidRDefault="003465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6519" w:rsidRDefault="003465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6519" w:rsidRDefault="003465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6519" w:rsidRDefault="003465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6519" w:rsidRDefault="003465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6519" w:rsidRDefault="003465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6519" w:rsidRDefault="003465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6519" w:rsidRDefault="000000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Bersama Guru Alumni dan AGSI DIY</w:t>
      </w:r>
    </w:p>
    <w:p w:rsidR="00346519" w:rsidRDefault="0034651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6519" w:rsidRDefault="000000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041650" cy="2296795"/>
            <wp:effectExtent l="0" t="0" r="635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8"/>
                    <a:srcRect l="27932" t="12628" r="26800" b="26584"/>
                    <a:stretch>
                      <a:fillRect/>
                    </a:stretch>
                  </pic:blipFill>
                  <pic:spPr>
                    <a:xfrm>
                      <a:off x="0" y="0"/>
                      <a:ext cx="3051552" cy="2304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19" w:rsidRDefault="000000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Persekolahan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Mitra AGSI</w:t>
      </w:r>
    </w:p>
    <w:sectPr w:rsidR="00346519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35A0B21"/>
    <w:multiLevelType w:val="singleLevel"/>
    <w:tmpl w:val="F35A0B21"/>
    <w:lvl w:ilvl="0">
      <w:start w:val="1"/>
      <w:numFmt w:val="upperLetter"/>
      <w:suff w:val="space"/>
      <w:lvlText w:val="%1."/>
      <w:lvlJc w:val="left"/>
    </w:lvl>
  </w:abstractNum>
  <w:abstractNum w:abstractNumId="1" w15:restartNumberingAfterBreak="0">
    <w:nsid w:val="6FD68A2F"/>
    <w:multiLevelType w:val="singleLevel"/>
    <w:tmpl w:val="6FD68A2F"/>
    <w:lvl w:ilvl="0">
      <w:start w:val="2"/>
      <w:numFmt w:val="upperLetter"/>
      <w:suff w:val="space"/>
      <w:lvlText w:val="%1."/>
      <w:lvlJc w:val="left"/>
    </w:lvl>
  </w:abstractNum>
  <w:num w:numId="1" w16cid:durableId="1432973440">
    <w:abstractNumId w:val="0"/>
  </w:num>
  <w:num w:numId="2" w16cid:durableId="8516469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6A16015"/>
    <w:rsid w:val="00147DB4"/>
    <w:rsid w:val="0015277E"/>
    <w:rsid w:val="001C55F9"/>
    <w:rsid w:val="0030259C"/>
    <w:rsid w:val="00346519"/>
    <w:rsid w:val="006D606A"/>
    <w:rsid w:val="00762FD1"/>
    <w:rsid w:val="00766AF1"/>
    <w:rsid w:val="00BD3F5D"/>
    <w:rsid w:val="00D103BF"/>
    <w:rsid w:val="024324AB"/>
    <w:rsid w:val="04467D92"/>
    <w:rsid w:val="09C3710A"/>
    <w:rsid w:val="0BEA0098"/>
    <w:rsid w:val="11B56FB6"/>
    <w:rsid w:val="26A16015"/>
    <w:rsid w:val="41B22517"/>
    <w:rsid w:val="43B70AA5"/>
    <w:rsid w:val="687B4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7ED2D74"/>
  <w15:docId w15:val="{77467480-0656-475C-9464-3579974E2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ID" w:eastAsia="en-ID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396</Words>
  <Characters>2261</Characters>
  <Application>Microsoft Office Word</Application>
  <DocSecurity>0</DocSecurity>
  <Lines>18</Lines>
  <Paragraphs>5</Paragraphs>
  <ScaleCrop>false</ScaleCrop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Brigida Intan Printina, M.Pd.</cp:lastModifiedBy>
  <cp:revision>4</cp:revision>
  <dcterms:created xsi:type="dcterms:W3CDTF">2023-01-04T06:05:00Z</dcterms:created>
  <dcterms:modified xsi:type="dcterms:W3CDTF">2023-01-09T07:26:00Z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A644A65B256C40A4A0B8FD15E8F73C08</vt:lpwstr>
  </property>
</Properties>
</file>